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15"/>
        <w:tblW w:w="102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670"/>
      </w:tblGrid>
      <w:tr w:rsidR="001F1305" w:rsidRPr="007A3EC7" w:rsidTr="007A3EC7"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05" w:rsidRPr="007A3EC7" w:rsidRDefault="001F1305" w:rsidP="007A3EC7">
            <w:pPr>
              <w:spacing w:after="0" w:line="261" w:lineRule="atLeast"/>
              <w:ind w:righ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C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PHÒNG </w:t>
            </w:r>
            <w:r w:rsidR="00482640" w:rsidRPr="007A3EC7">
              <w:rPr>
                <w:rFonts w:ascii="Times New Roman" w:eastAsia="Times New Roman" w:hAnsi="Times New Roman" w:cs="Times New Roman"/>
                <w:sz w:val="26"/>
                <w:szCs w:val="26"/>
              </w:rPr>
              <w:t>GD&amp;ĐT TX ĐÔNGTRIỀU</w:t>
            </w:r>
          </w:p>
          <w:p w:rsidR="001F1305" w:rsidRPr="007A3EC7" w:rsidRDefault="001F1305" w:rsidP="007A3EC7">
            <w:pPr>
              <w:spacing w:after="0" w:line="261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MN</w:t>
            </w:r>
            <w:r w:rsidR="00482640" w:rsidRPr="007A3EC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BÌNH DƯƠNG A</w:t>
            </w:r>
          </w:p>
          <w:p w:rsidR="001F1305" w:rsidRPr="007A3EC7" w:rsidRDefault="003F378F" w:rsidP="007A3EC7">
            <w:pPr>
              <w:spacing w:after="0" w:line="261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1381125" cy="1905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8112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style="width:108.7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1F1305" w:rsidRPr="007A3EC7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1F1305" w:rsidRPr="007A3EC7" w:rsidRDefault="00482640" w:rsidP="009138F6">
            <w:pPr>
              <w:spacing w:after="0" w:line="261" w:lineRule="atLeast"/>
              <w:rPr>
                <w:rFonts w:ascii="Arial" w:eastAsia="Times New Roman" w:hAnsi="Arial" w:cs="Arial"/>
                <w:sz w:val="16"/>
                <w:szCs w:val="16"/>
              </w:rPr>
            </w:pPr>
            <w:r w:rsidRPr="007A3EC7">
              <w:rPr>
                <w:rFonts w:ascii="Arial" w:eastAsia="Times New Roman" w:hAnsi="Arial" w:cs="Arial"/>
                <w:sz w:val="16"/>
                <w:szCs w:val="16"/>
              </w:rPr>
              <w:t xml:space="preserve">         </w:t>
            </w:r>
          </w:p>
        </w:tc>
        <w:tc>
          <w:tcPr>
            <w:tcW w:w="5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1305" w:rsidRPr="007A3EC7" w:rsidRDefault="003F378F" w:rsidP="007A3EC7">
            <w:pPr>
              <w:spacing w:after="0" w:line="261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-2366645</wp:posOffset>
                      </wp:positionH>
                      <wp:positionV relativeFrom="paragraph">
                        <wp:posOffset>361950</wp:posOffset>
                      </wp:positionV>
                      <wp:extent cx="1562100" cy="19050"/>
                      <wp:effectExtent l="5080" t="9525" r="13970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86.35pt;margin-top:28.5pt;width:123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"/>
                  </w:pict>
                </mc:Fallback>
              </mc:AlternateContent>
            </w:r>
            <w:r w:rsidR="001F1305" w:rsidRPr="007A3EC7">
              <w:rPr>
                <w:rFonts w:ascii="Times New Roman" w:eastAsia="Times New Roman" w:hAnsi="Times New Roman" w:cs="Times New Roman"/>
                <w:sz w:val="26"/>
                <w:szCs w:val="26"/>
              </w:rPr>
              <w:t>CỘNG HOÀ XÃ HỘI CHỦ NGHĨA VIỆT NAM</w:t>
            </w:r>
          </w:p>
          <w:p w:rsidR="001F1305" w:rsidRPr="007A3EC7" w:rsidRDefault="001F1305" w:rsidP="007A3EC7">
            <w:pPr>
              <w:spacing w:after="0" w:line="261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 lập - Tự do - Hạnh phúc</w:t>
            </w:r>
          </w:p>
          <w:p w:rsidR="001F1305" w:rsidRPr="007A3EC7" w:rsidRDefault="003F378F" w:rsidP="007A3EC7">
            <w:pPr>
              <w:spacing w:after="0" w:line="261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-3175</wp:posOffset>
                      </wp:positionV>
                      <wp:extent cx="1828800" cy="0"/>
                      <wp:effectExtent l="5080" t="6350" r="13970" b="127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61.9pt;margin-top:-.2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"/>
                  </w:pict>
                </mc:Fallback>
              </mc:AlternateContent>
            </w:r>
            <w:r w:rsidR="001F1305" w:rsidRPr="007A3E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1F1305" w:rsidRPr="007A3EC7" w:rsidRDefault="009138F6" w:rsidP="007A3EC7">
            <w:pPr>
              <w:spacing w:after="0" w:line="261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Bình Dương</w:t>
            </w:r>
            <w:r w:rsidR="00C4050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, ngày 6</w:t>
            </w:r>
            <w:r w:rsidR="001F1305" w:rsidRPr="007A3EC7">
              <w:rPr>
                <w:rFonts w:ascii="Times New Roman" w:eastAsia="Times New Roman" w:hAnsi="Times New Roman" w:cs="Times New Roman"/>
                <w:i/>
                <w:iCs/>
                <w:sz w:val="26"/>
              </w:rPr>
              <w:t> </w:t>
            </w:r>
            <w:r w:rsidR="00A34F4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tháng 2 năm 201</w:t>
            </w:r>
            <w:r w:rsidR="002F53E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9</w:t>
            </w:r>
          </w:p>
        </w:tc>
      </w:tr>
    </w:tbl>
    <w:p w:rsidR="001F1305" w:rsidRPr="007A3EC7" w:rsidRDefault="001F1305" w:rsidP="001F1305">
      <w:pPr>
        <w:shd w:val="clear" w:color="auto" w:fill="FFFFFF"/>
        <w:spacing w:after="0" w:line="261" w:lineRule="atLeast"/>
        <w:rPr>
          <w:rFonts w:ascii="Arial" w:eastAsia="Times New Roman" w:hAnsi="Arial" w:cs="Arial"/>
          <w:sz w:val="16"/>
          <w:szCs w:val="16"/>
        </w:rPr>
      </w:pPr>
      <w:r w:rsidRPr="007A3EC7">
        <w:rPr>
          <w:rFonts w:ascii="Arial" w:eastAsia="Times New Roman" w:hAnsi="Arial" w:cs="Arial"/>
          <w:sz w:val="12"/>
          <w:szCs w:val="12"/>
        </w:rPr>
        <w:t> </w:t>
      </w:r>
    </w:p>
    <w:p w:rsidR="001F1305" w:rsidRPr="007318B9" w:rsidRDefault="00AB726D" w:rsidP="001F1305">
      <w:pPr>
        <w:shd w:val="clear" w:color="auto" w:fill="FFFFFF"/>
        <w:spacing w:after="0" w:line="261" w:lineRule="atLeast"/>
        <w:ind w:right="14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</w:t>
      </w:r>
    </w:p>
    <w:p w:rsidR="003D7FD2" w:rsidRDefault="001F1305" w:rsidP="003D7FD2">
      <w:pPr>
        <w:shd w:val="clear" w:color="auto" w:fill="FFFFFF"/>
        <w:spacing w:after="0" w:line="261" w:lineRule="atLeast"/>
        <w:ind w:right="14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18B9">
        <w:rPr>
          <w:rFonts w:ascii="Times New Roman" w:eastAsia="Times New Roman" w:hAnsi="Times New Roman" w:cs="Times New Roman"/>
          <w:b/>
          <w:bCs/>
          <w:sz w:val="28"/>
          <w:szCs w:val="28"/>
        </w:rPr>
        <w:t>CHƯƠNG TRÌNH CÔNG TÁC THÁNG 2/201</w:t>
      </w:r>
      <w:r w:rsidR="002F53E1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9D259F" w:rsidRDefault="009D259F" w:rsidP="009D259F">
      <w:pPr>
        <w:shd w:val="clear" w:color="auto" w:fill="FFFFFF"/>
        <w:spacing w:after="0" w:line="261" w:lineRule="atLeast"/>
        <w:ind w:right="147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305" w:rsidRPr="00B82E40" w:rsidRDefault="001F1305" w:rsidP="009D259F">
      <w:pPr>
        <w:shd w:val="clear" w:color="auto" w:fill="FFFFFF"/>
        <w:spacing w:after="0" w:line="261" w:lineRule="atLeast"/>
        <w:ind w:right="147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82E40">
        <w:rPr>
          <w:rFonts w:ascii="Times New Roman" w:eastAsia="Times New Roman" w:hAnsi="Times New Roman" w:cs="Times New Roman"/>
          <w:bCs/>
          <w:iCs/>
          <w:sz w:val="28"/>
          <w:szCs w:val="28"/>
        </w:rPr>
        <w:t>* Trọng tâm công tác tháng 2 /201</w:t>
      </w:r>
      <w:r w:rsidR="00B52EC4">
        <w:rPr>
          <w:rFonts w:ascii="Times New Roman" w:eastAsia="Times New Roman" w:hAnsi="Times New Roman" w:cs="Times New Roman"/>
          <w:bCs/>
          <w:iCs/>
          <w:sz w:val="28"/>
          <w:szCs w:val="28"/>
        </w:rPr>
        <w:t>9</w:t>
      </w:r>
    </w:p>
    <w:p w:rsidR="001F1305" w:rsidRPr="00B82E40" w:rsidRDefault="001F1305" w:rsidP="001F1305">
      <w:pPr>
        <w:shd w:val="clear" w:color="auto" w:fill="FFFFFF"/>
        <w:spacing w:after="0" w:line="261" w:lineRule="atLeast"/>
        <w:ind w:right="15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82E40">
        <w:rPr>
          <w:rFonts w:ascii="Times New Roman" w:eastAsia="Times New Roman" w:hAnsi="Times New Roman" w:cs="Times New Roman"/>
          <w:bCs/>
          <w:iCs/>
          <w:sz w:val="28"/>
          <w:szCs w:val="28"/>
        </w:rPr>
        <w:t>- Phát động phong trào thi đua dạy tốt học tốt lập thành</w:t>
      </w:r>
      <w:r w:rsidR="007A3EC7" w:rsidRPr="00B82E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tí</w:t>
      </w:r>
      <w:r w:rsidR="00B52EC4">
        <w:rPr>
          <w:rFonts w:ascii="Times New Roman" w:eastAsia="Times New Roman" w:hAnsi="Times New Roman" w:cs="Times New Roman"/>
          <w:bCs/>
          <w:iCs/>
          <w:sz w:val="28"/>
          <w:szCs w:val="28"/>
        </w:rPr>
        <w:t>ch mừng Đảng mừng xuân Kỷ hợi</w:t>
      </w:r>
      <w:r w:rsidRPr="00B82E40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bookmarkStart w:id="0" w:name="_GoBack"/>
      <w:bookmarkEnd w:id="0"/>
    </w:p>
    <w:p w:rsidR="001F1305" w:rsidRPr="00B82E40" w:rsidRDefault="00913E22" w:rsidP="00C4050E">
      <w:pPr>
        <w:shd w:val="clear" w:color="auto" w:fill="FFFFFF"/>
        <w:spacing w:after="0" w:line="261" w:lineRule="atLeast"/>
        <w:ind w:right="15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Tăng cường đôn đốc học sinh đến trường  duy trì sĩ số,</w:t>
      </w:r>
      <w:r w:rsidR="001F1305" w:rsidRPr="00B82E4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C4050E">
        <w:rPr>
          <w:rFonts w:ascii="Times New Roman" w:eastAsia="Times New Roman" w:hAnsi="Times New Roman" w:cs="Times New Roman"/>
          <w:bCs/>
          <w:iCs/>
          <w:sz w:val="28"/>
          <w:szCs w:val="28"/>
        </w:rPr>
        <w:t>nề nếp tổ chức các hoạt động chăm sóc nuôi dưỡng chăm sóc và giảng dạy.</w:t>
      </w:r>
    </w:p>
    <w:p w:rsidR="00E96F84" w:rsidRPr="00565F8A" w:rsidRDefault="00A22BF0" w:rsidP="00042399">
      <w:pPr>
        <w:shd w:val="clear" w:color="auto" w:fill="FFFFFF"/>
        <w:spacing w:after="0" w:line="261" w:lineRule="atLeast"/>
        <w:ind w:right="150" w:firstLine="720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Tiếp tục t</w:t>
      </w:r>
      <w:r w:rsidR="001F1305" w:rsidRPr="00B82E40">
        <w:rPr>
          <w:rFonts w:ascii="Times New Roman" w:eastAsia="Times New Roman" w:hAnsi="Times New Roman" w:cs="Times New Roman"/>
          <w:bCs/>
          <w:iCs/>
          <w:sz w:val="28"/>
          <w:szCs w:val="28"/>
        </w:rPr>
        <w:t>riển khai thực hiện tốt các chuyên đề</w:t>
      </w:r>
      <w:r w:rsidR="00E96F8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F265E" w:rsidRDefault="001F1305" w:rsidP="009D259F">
      <w:pPr>
        <w:shd w:val="clear" w:color="auto" w:fill="FFFFFF"/>
        <w:spacing w:after="0" w:line="261" w:lineRule="atLeast"/>
        <w:ind w:right="15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31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1A0295" w:rsidRPr="009D259F" w:rsidRDefault="001F1305" w:rsidP="009D259F">
      <w:pPr>
        <w:shd w:val="clear" w:color="auto" w:fill="FFFFFF"/>
        <w:spacing w:after="0" w:line="261" w:lineRule="atLeast"/>
        <w:ind w:right="1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1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Lịch cụ thể</w:t>
      </w:r>
    </w:p>
    <w:p w:rsidR="001A0295" w:rsidRDefault="001A0295" w:rsidP="001A0295">
      <w:pPr>
        <w:rPr>
          <w:sz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492"/>
        <w:gridCol w:w="4185"/>
        <w:gridCol w:w="1527"/>
        <w:gridCol w:w="1708"/>
        <w:gridCol w:w="276"/>
        <w:gridCol w:w="992"/>
      </w:tblGrid>
      <w:tr w:rsidR="001A0295" w:rsidRPr="001A0295" w:rsidTr="007E5D61">
        <w:trPr>
          <w:trHeight w:val="560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95" w:rsidRPr="001A0295" w:rsidRDefault="001A0295" w:rsidP="001A02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95" w:rsidRPr="001A0295" w:rsidRDefault="001A0295" w:rsidP="001A02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95" w:rsidRPr="001A0295" w:rsidRDefault="001A0295" w:rsidP="001A02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95" w:rsidRPr="001A0295" w:rsidRDefault="001A0295" w:rsidP="001A029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</w:tr>
      <w:tr w:rsidR="001A0295" w:rsidRPr="001A0295" w:rsidTr="007E5D61">
        <w:trPr>
          <w:trHeight w:val="2027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95" w:rsidRPr="001A0295" w:rsidRDefault="001A0295" w:rsidP="001A02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A0295" w:rsidRPr="001A0295" w:rsidRDefault="001A0295" w:rsidP="001A029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D662C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1" w:rsidRDefault="001A0295" w:rsidP="00D662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Công tác phát triển: </w:t>
            </w:r>
          </w:p>
          <w:p w:rsidR="00B60317" w:rsidRDefault="001A0295" w:rsidP="00D662C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sz w:val="28"/>
                <w:szCs w:val="28"/>
              </w:rPr>
              <w:t>- Duy trì sĩ số học sinh, ổn định sĩ số chung toàn trườ</w:t>
            </w:r>
            <w:r w:rsidR="0071755B">
              <w:rPr>
                <w:rFonts w:ascii="Times New Roman" w:hAnsi="Times New Roman" w:cs="Times New Roman"/>
                <w:sz w:val="28"/>
                <w:szCs w:val="28"/>
              </w:rPr>
              <w:t>ng trước, trong, sau tết.</w:t>
            </w:r>
          </w:p>
          <w:p w:rsidR="001A5D60" w:rsidRPr="001A5D60" w:rsidRDefault="001A0295" w:rsidP="00D66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sz w:val="28"/>
                <w:szCs w:val="28"/>
              </w:rPr>
              <w:t>- Làm tốt công tác chăm sóc nuôi dưỡng và giáo dục trẻ, tạo niềm tin phụ huynh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sz w:val="28"/>
                <w:szCs w:val="28"/>
              </w:rPr>
              <w:t>GV các lớp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95" w:rsidRPr="001A0295" w:rsidRDefault="003D0D69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</w:t>
            </w:r>
            <w:r w:rsidR="001A0295" w:rsidRPr="001A0295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7175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295" w:rsidRPr="001A0295" w:rsidTr="007E5D61">
        <w:trPr>
          <w:trHeight w:val="416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26A" w:rsidRDefault="007A2F80" w:rsidP="001A02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86371" w:rsidRDefault="00886371" w:rsidP="001A02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371" w:rsidRDefault="00886371" w:rsidP="001A02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371" w:rsidRDefault="00886371" w:rsidP="001A02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371" w:rsidRDefault="00886371" w:rsidP="001A02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371" w:rsidRDefault="00886371" w:rsidP="001A02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371" w:rsidRDefault="00886371" w:rsidP="001A02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371" w:rsidRDefault="00886371" w:rsidP="001A029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6371" w:rsidRPr="0000026A" w:rsidRDefault="00886371" w:rsidP="00000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317" w:rsidRDefault="001A0295" w:rsidP="000002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>* Chuyên môn:</w:t>
            </w:r>
          </w:p>
          <w:p w:rsidR="00601B5F" w:rsidRDefault="001A0295" w:rsidP="00601B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>+ Công tác nuôi dưỡng</w:t>
            </w:r>
          </w:p>
          <w:p w:rsidR="001A0295" w:rsidRPr="00601B5F" w:rsidRDefault="001A0295" w:rsidP="00601B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Thực hiện tốt vệ sinh an toàn thực phẩm</w:t>
            </w:r>
          </w:p>
          <w:p w:rsidR="00601B5F" w:rsidRDefault="00601B5F" w:rsidP="00601B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 trì đảm bảo trẻ được ăn chín, uống sôi, vệ sinh bằng nước ấm.Quan tâm chăm sóc trẻ đảm bảo trẻ ấm khi học khi ngủ.</w:t>
            </w:r>
          </w:p>
          <w:p w:rsidR="00601B5F" w:rsidRDefault="001A0295" w:rsidP="00601B5F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>+ Công tác giáo dục:</w:t>
            </w:r>
          </w:p>
          <w:p w:rsidR="008A6F5C" w:rsidRDefault="004F2A55" w:rsidP="008A6F5C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1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Bồi dưỡng cho đội ngũ giáo viên tham gia dự thi giáo viên giỏi cấp cơ sở.</w:t>
            </w:r>
          </w:p>
          <w:p w:rsidR="004F2A55" w:rsidRPr="00601B5F" w:rsidRDefault="005A02C9" w:rsidP="008A6F5C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2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F2A55"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 hợp bộ phận kiểm tra nội bộ dự giờ thăm lớp</w:t>
            </w:r>
          </w:p>
          <w:p w:rsidR="004F2A55" w:rsidRPr="00601B5F" w:rsidRDefault="005A02C9" w:rsidP="008A6F5C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9D2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Lồng ghép tích hợp</w:t>
            </w:r>
            <w:r w:rsidR="004F2A55"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chuyên đề</w:t>
            </w:r>
            <w:r w:rsidR="009D21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 Giáo dục lấy trẻ làm trung tâm”</w:t>
            </w:r>
            <w:r w:rsidR="000B46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và “ Phát triển vận động cho trẻ trong trường Mầm non”</w:t>
            </w:r>
          </w:p>
          <w:p w:rsidR="007575D3" w:rsidRPr="004C7511" w:rsidRDefault="004F2A55" w:rsidP="004C7511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Chuyên môn xây dựng kế hoạch, nội dung, hình thức tổ chức hội thi chuyên đề.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955A4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Thu</w:t>
            </w:r>
            <w:r w:rsidR="004510C7">
              <w:rPr>
                <w:rFonts w:ascii="Times New Roman" w:hAnsi="Times New Roman" w:cs="Times New Roman"/>
                <w:sz w:val="28"/>
                <w:szCs w:val="28"/>
              </w:rPr>
              <w:t>- Thảo</w:t>
            </w: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0002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sz w:val="28"/>
                <w:szCs w:val="28"/>
              </w:rPr>
              <w:t>Đ/c Phương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95" w:rsidRPr="001A0295" w:rsidRDefault="00C06924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01-28/02</w:t>
            </w: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F86BFF" w:rsidP="000002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05-28</w:t>
            </w:r>
            <w:r w:rsidR="00020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311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0295" w:rsidRPr="001A0295" w:rsidTr="007E5D61">
        <w:trPr>
          <w:trHeight w:val="70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95" w:rsidRPr="002D698C" w:rsidRDefault="001B103E" w:rsidP="001B1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95" w:rsidRPr="008A6F5C" w:rsidRDefault="001A0295" w:rsidP="003D7F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b/>
                <w:sz w:val="28"/>
                <w:szCs w:val="28"/>
              </w:rPr>
              <w:t>* Các công tác khác:</w:t>
            </w:r>
          </w:p>
          <w:p w:rsidR="008A6F5C" w:rsidRPr="00601B5F" w:rsidRDefault="002D698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="008A6F5C" w:rsidRPr="00601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Cơ sở vật chất</w:t>
            </w:r>
          </w:p>
          <w:p w:rsidR="008A6F5C" w:rsidRPr="00601B5F" w:rsidRDefault="008A6F5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Quản lý và sử dụng có hiệu quả đồ dùng, đồ </w:t>
            </w: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chơi thiết bị dạy và học.</w:t>
            </w:r>
          </w:p>
          <w:p w:rsidR="008A6F5C" w:rsidRPr="00601B5F" w:rsidRDefault="00516946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A6F5C"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Tăng cường công tác bảo vệ cơ sở vật chấ</w:t>
            </w:r>
            <w:r w:rsidR="004926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t.</w:t>
            </w:r>
          </w:p>
          <w:p w:rsidR="008A6F5C" w:rsidRPr="00601B5F" w:rsidRDefault="008A6F5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Thực hiện tốt công tác phòng chống cháy nổ.</w:t>
            </w:r>
          </w:p>
          <w:p w:rsidR="008A6F5C" w:rsidRPr="00601B5F" w:rsidRDefault="00C04EFD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Rà soát kiểm kê</w:t>
            </w:r>
            <w:r w:rsidR="00924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thiết bị</w:t>
            </w:r>
            <w:r w:rsidR="008A6F5C"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đồ dùng, đồ</w:t>
            </w:r>
            <w:r w:rsidR="004C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chơi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6F5C" w:rsidRPr="00601B5F" w:rsidRDefault="002D698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="008A6F5C" w:rsidRPr="00601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.Thủ quỹ - kế toán</w:t>
            </w:r>
          </w:p>
          <w:p w:rsidR="008A6F5C" w:rsidRPr="00601B5F" w:rsidRDefault="004009C1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tốt công tác thu chi đúng mục đích, đúng quy định</w:t>
            </w:r>
            <w:r w:rsidR="008A6F5C"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6F5C" w:rsidRPr="00601B5F" w:rsidRDefault="002D698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="008A6F5C" w:rsidRPr="00601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Hoạt động CNTT – Hành chính.</w:t>
            </w:r>
          </w:p>
          <w:p w:rsidR="008A6F5C" w:rsidRPr="00601B5F" w:rsidRDefault="008A6F5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* Viết  tin bài </w:t>
            </w:r>
          </w:p>
          <w:p w:rsidR="008A6F5C" w:rsidRPr="00601B5F" w:rsidRDefault="008A6F5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Thực hiện viết 3 tin bài.</w:t>
            </w:r>
          </w:p>
          <w:p w:rsidR="008A6F5C" w:rsidRPr="00601B5F" w:rsidRDefault="002D698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="008A6F5C" w:rsidRPr="00601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Công tác y tế.</w:t>
            </w:r>
          </w:p>
          <w:p w:rsidR="008A6F5C" w:rsidRPr="00601B5F" w:rsidRDefault="00274138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5246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Chủ động phòng chống dịch bệnh t</w:t>
            </w:r>
            <w:r w:rsidR="008A6F5C"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ăng cường kiểm tra vệ</w:t>
            </w:r>
            <w:r w:rsidR="004C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sinh</w:t>
            </w:r>
            <w:r w:rsidR="00E675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môi trường, vệ sinh cá nhân</w:t>
            </w:r>
            <w:r w:rsidR="004C75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A6F5C" w:rsidRPr="00601B5F" w:rsidRDefault="008F7B53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8A6F5C"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Xây dựng kế hoạch, phối hợp với trạm y tế xã khám sức khỏe đợt II cho trẻ.</w:t>
            </w:r>
          </w:p>
          <w:p w:rsidR="008A6F5C" w:rsidRPr="00601B5F" w:rsidRDefault="002D698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="008A6F5C" w:rsidRPr="00601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Công tác kiểm tra nội bộ.</w:t>
            </w:r>
          </w:p>
          <w:p w:rsidR="008A6F5C" w:rsidRPr="00601B5F" w:rsidRDefault="008A6F5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Kiểm tra</w:t>
            </w:r>
            <w:r w:rsidR="009F3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chuyên đề,</w:t>
            </w: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hoạt động sư phạ</w:t>
            </w:r>
            <w:r w:rsidR="009F34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 02</w:t>
            </w: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giáo viên.</w:t>
            </w:r>
          </w:p>
          <w:p w:rsidR="008A6F5C" w:rsidRPr="00601B5F" w:rsidRDefault="008A6F5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Kiể</w:t>
            </w:r>
            <w:r w:rsidR="005564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 tra công tác y tế</w:t>
            </w:r>
          </w:p>
          <w:p w:rsidR="008A6F5C" w:rsidRPr="00601B5F" w:rsidRDefault="002D698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 w:rsidR="008A6F5C" w:rsidRPr="00601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 Công tác phổ cập.</w:t>
            </w:r>
          </w:p>
          <w:p w:rsidR="001A0295" w:rsidRPr="001A5D60" w:rsidRDefault="008A6F5C" w:rsidP="003D7FD2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601B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601B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Rà soát lại trẻ theo điều tra để có số liệu chuẩ</w:t>
            </w:r>
            <w:r w:rsidR="00F37B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sz w:val="28"/>
                <w:szCs w:val="28"/>
              </w:rPr>
              <w:t xml:space="preserve">Hiệu trưởng + </w:t>
            </w:r>
            <w:r w:rsidRPr="001A02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CBGV,NV.</w:t>
            </w: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B5D" w:rsidRDefault="00FC7B5D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B5D" w:rsidRDefault="00FC7B5D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B5D" w:rsidRPr="001A0295" w:rsidRDefault="00FC7B5D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D61" w:rsidRPr="001A0295" w:rsidRDefault="007E5D61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882C30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Thảo</w:t>
            </w:r>
            <w:r w:rsidR="00B603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0C1B">
              <w:rPr>
                <w:rFonts w:ascii="Times New Roman" w:hAnsi="Times New Roman" w:cs="Times New Roman"/>
                <w:sz w:val="28"/>
                <w:szCs w:val="28"/>
              </w:rPr>
              <w:t xml:space="preserve"> y tế.</w:t>
            </w:r>
          </w:p>
          <w:p w:rsidR="0067558C" w:rsidRDefault="0067558C" w:rsidP="0000026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57C" w:rsidRDefault="0084557C" w:rsidP="0067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58C" w:rsidRPr="0067558C" w:rsidRDefault="003D72E2" w:rsidP="00675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Hiệu trưởng</w:t>
            </w:r>
          </w:p>
          <w:p w:rsidR="0067558C" w:rsidRPr="0067558C" w:rsidRDefault="0067558C" w:rsidP="006755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58C" w:rsidRPr="0067558C" w:rsidRDefault="0067558C" w:rsidP="008D1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Thu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0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FA375F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</w:t>
            </w:r>
            <w:r w:rsidR="003935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8/2</w:t>
            </w: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CA44A6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24-25/2</w:t>
            </w: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0295" w:rsidRPr="001A0295" w:rsidRDefault="00EA2929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A0295" w:rsidRPr="001A0295">
              <w:rPr>
                <w:rFonts w:ascii="Times New Roman" w:hAnsi="Times New Roman" w:cs="Times New Roman"/>
                <w:sz w:val="28"/>
                <w:szCs w:val="28"/>
              </w:rPr>
              <w:t>-25</w:t>
            </w:r>
            <w:r w:rsidR="00E6701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:rsidR="001A0295" w:rsidRPr="001A0295" w:rsidRDefault="00EA2929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A0295" w:rsidRPr="001A0295">
              <w:rPr>
                <w:rFonts w:ascii="Times New Roman" w:hAnsi="Times New Roman" w:cs="Times New Roman"/>
                <w:sz w:val="28"/>
                <w:szCs w:val="28"/>
              </w:rPr>
              <w:t>- 25</w:t>
            </w:r>
            <w:r w:rsidR="00E6701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:rsidR="001A0295" w:rsidRPr="001A0295" w:rsidRDefault="001A0295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24D" w:rsidRPr="001A0295" w:rsidTr="007E5D61">
        <w:trPr>
          <w:trHeight w:val="70"/>
        </w:trPr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124D" w:rsidRDefault="008D124D" w:rsidP="001B1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D124D" w:rsidRPr="000E5D1F" w:rsidRDefault="008D124D" w:rsidP="009E1C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</w:t>
            </w:r>
            <w:r w:rsidR="007E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0E5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HIỆU TRƯỞNG</w:t>
            </w:r>
          </w:p>
          <w:p w:rsidR="008D124D" w:rsidRPr="000E5D1F" w:rsidRDefault="008D124D" w:rsidP="009E1C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24D" w:rsidRPr="000E5D1F" w:rsidRDefault="000E5D1F" w:rsidP="009E1CE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7E5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0E5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(Đã ký)</w:t>
            </w:r>
          </w:p>
          <w:p w:rsidR="000E5D1F" w:rsidRPr="000E5D1F" w:rsidRDefault="000E5D1F" w:rsidP="009E1CE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124D" w:rsidRPr="001A0295" w:rsidRDefault="008D124D" w:rsidP="008D124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5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7E5D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0E5D1F">
              <w:rPr>
                <w:rFonts w:ascii="Times New Roman" w:hAnsi="Times New Roman" w:cs="Times New Roman"/>
                <w:b/>
                <w:sz w:val="28"/>
                <w:szCs w:val="28"/>
              </w:rPr>
              <w:t>Phạm Thị Quyên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124D" w:rsidRPr="001A0295" w:rsidRDefault="008D124D" w:rsidP="009E1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295" w:rsidRPr="001A0295" w:rsidTr="007E5D61">
        <w:trPr>
          <w:gridBefore w:val="1"/>
          <w:gridAfter w:val="1"/>
          <w:wBefore w:w="318" w:type="dxa"/>
          <w:wAfter w:w="992" w:type="dxa"/>
          <w:trHeight w:val="2865"/>
        </w:trPr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0D69" w:rsidRPr="005D426F" w:rsidRDefault="003D0D69" w:rsidP="005D426F">
            <w:pPr>
              <w:spacing w:before="12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295" w:rsidRPr="001A0295" w:rsidRDefault="001A0295" w:rsidP="009E1CEE">
            <w:pPr>
              <w:tabs>
                <w:tab w:val="left" w:pos="1575"/>
                <w:tab w:val="center" w:pos="2586"/>
              </w:tabs>
              <w:spacing w:before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A0295" w:rsidRPr="001A0295" w:rsidRDefault="001A0295" w:rsidP="001A02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D0D69" w:rsidRDefault="003D0D69" w:rsidP="003D0D69">
      <w:pPr>
        <w:tabs>
          <w:tab w:val="left" w:pos="540"/>
        </w:tabs>
        <w:jc w:val="both"/>
        <w:rPr>
          <w:b/>
          <w:color w:val="000000"/>
          <w:sz w:val="28"/>
          <w:szCs w:val="28"/>
        </w:rPr>
      </w:pPr>
    </w:p>
    <w:p w:rsidR="003D0D69" w:rsidRDefault="003D0D69" w:rsidP="003D0D69">
      <w:pPr>
        <w:tabs>
          <w:tab w:val="left" w:pos="540"/>
        </w:tabs>
        <w:jc w:val="both"/>
        <w:rPr>
          <w:b/>
          <w:color w:val="000000"/>
          <w:sz w:val="28"/>
          <w:szCs w:val="28"/>
        </w:rPr>
      </w:pPr>
    </w:p>
    <w:p w:rsidR="003D0D69" w:rsidRDefault="003D0D69" w:rsidP="003D0D69">
      <w:pPr>
        <w:tabs>
          <w:tab w:val="left" w:pos="540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</w:t>
      </w:r>
    </w:p>
    <w:p w:rsidR="001A0295" w:rsidRDefault="001A0295" w:rsidP="003D0D69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1A0295" w:rsidRDefault="001A0295" w:rsidP="001A0295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0295" w:rsidRDefault="001A0295" w:rsidP="001A0295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A0295" w:rsidSect="008D124D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428F8"/>
    <w:multiLevelType w:val="hybridMultilevel"/>
    <w:tmpl w:val="7270D1EA"/>
    <w:lvl w:ilvl="0" w:tplc="839EE83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05"/>
    <w:rsid w:val="0000026A"/>
    <w:rsid w:val="00020CDC"/>
    <w:rsid w:val="00042399"/>
    <w:rsid w:val="00072B96"/>
    <w:rsid w:val="000B4627"/>
    <w:rsid w:val="000D3B38"/>
    <w:rsid w:val="000E5D1F"/>
    <w:rsid w:val="000F02CF"/>
    <w:rsid w:val="00146417"/>
    <w:rsid w:val="001955A4"/>
    <w:rsid w:val="001A0295"/>
    <w:rsid w:val="001A5D60"/>
    <w:rsid w:val="001B103E"/>
    <w:rsid w:val="001F1305"/>
    <w:rsid w:val="00230931"/>
    <w:rsid w:val="00274138"/>
    <w:rsid w:val="002B3377"/>
    <w:rsid w:val="002D698C"/>
    <w:rsid w:val="002F470F"/>
    <w:rsid w:val="002F53E1"/>
    <w:rsid w:val="00336C81"/>
    <w:rsid w:val="00362EF8"/>
    <w:rsid w:val="003935DA"/>
    <w:rsid w:val="003D0D69"/>
    <w:rsid w:val="003D72E2"/>
    <w:rsid w:val="003D7FD2"/>
    <w:rsid w:val="003F378F"/>
    <w:rsid w:val="004009C1"/>
    <w:rsid w:val="00401494"/>
    <w:rsid w:val="0044001F"/>
    <w:rsid w:val="004510C7"/>
    <w:rsid w:val="004551A4"/>
    <w:rsid w:val="004718EA"/>
    <w:rsid w:val="00482640"/>
    <w:rsid w:val="004926C2"/>
    <w:rsid w:val="004A211D"/>
    <w:rsid w:val="004C208B"/>
    <w:rsid w:val="004C7511"/>
    <w:rsid w:val="004D7C1E"/>
    <w:rsid w:val="004F2A55"/>
    <w:rsid w:val="00516946"/>
    <w:rsid w:val="00524640"/>
    <w:rsid w:val="005545FE"/>
    <w:rsid w:val="00556456"/>
    <w:rsid w:val="00565F8A"/>
    <w:rsid w:val="0057504D"/>
    <w:rsid w:val="005A02C9"/>
    <w:rsid w:val="005D426F"/>
    <w:rsid w:val="00601B5F"/>
    <w:rsid w:val="00622077"/>
    <w:rsid w:val="0067558C"/>
    <w:rsid w:val="006B140B"/>
    <w:rsid w:val="006E677C"/>
    <w:rsid w:val="006F265E"/>
    <w:rsid w:val="0071755B"/>
    <w:rsid w:val="007318B9"/>
    <w:rsid w:val="00735A3E"/>
    <w:rsid w:val="007575D3"/>
    <w:rsid w:val="007816C9"/>
    <w:rsid w:val="00786FCF"/>
    <w:rsid w:val="007A2F80"/>
    <w:rsid w:val="007A3EC7"/>
    <w:rsid w:val="007B71DA"/>
    <w:rsid w:val="007E5D61"/>
    <w:rsid w:val="00802EF4"/>
    <w:rsid w:val="008059F1"/>
    <w:rsid w:val="0081242D"/>
    <w:rsid w:val="00815ACC"/>
    <w:rsid w:val="00815B45"/>
    <w:rsid w:val="00825E9B"/>
    <w:rsid w:val="00827235"/>
    <w:rsid w:val="0084557C"/>
    <w:rsid w:val="00882C30"/>
    <w:rsid w:val="00886371"/>
    <w:rsid w:val="008A2D4E"/>
    <w:rsid w:val="008A6F5C"/>
    <w:rsid w:val="008C0928"/>
    <w:rsid w:val="008D124D"/>
    <w:rsid w:val="008F7B53"/>
    <w:rsid w:val="009138F6"/>
    <w:rsid w:val="00913E22"/>
    <w:rsid w:val="00924C3E"/>
    <w:rsid w:val="00931B06"/>
    <w:rsid w:val="009A0B60"/>
    <w:rsid w:val="009B42C0"/>
    <w:rsid w:val="009D213D"/>
    <w:rsid w:val="009D259F"/>
    <w:rsid w:val="009E1A8F"/>
    <w:rsid w:val="009E1CEE"/>
    <w:rsid w:val="009F344B"/>
    <w:rsid w:val="00A01780"/>
    <w:rsid w:val="00A22BF0"/>
    <w:rsid w:val="00A34F45"/>
    <w:rsid w:val="00AB726D"/>
    <w:rsid w:val="00AF6E41"/>
    <w:rsid w:val="00B23B66"/>
    <w:rsid w:val="00B30FB2"/>
    <w:rsid w:val="00B311CD"/>
    <w:rsid w:val="00B4385E"/>
    <w:rsid w:val="00B52EC4"/>
    <w:rsid w:val="00B6007B"/>
    <w:rsid w:val="00B60317"/>
    <w:rsid w:val="00B644C0"/>
    <w:rsid w:val="00B734BB"/>
    <w:rsid w:val="00B82E40"/>
    <w:rsid w:val="00B958B3"/>
    <w:rsid w:val="00B96FA0"/>
    <w:rsid w:val="00BC5CB6"/>
    <w:rsid w:val="00C04EFD"/>
    <w:rsid w:val="00C06924"/>
    <w:rsid w:val="00C24647"/>
    <w:rsid w:val="00C4050E"/>
    <w:rsid w:val="00C73835"/>
    <w:rsid w:val="00CA44A6"/>
    <w:rsid w:val="00CB548B"/>
    <w:rsid w:val="00D06A3B"/>
    <w:rsid w:val="00D662C1"/>
    <w:rsid w:val="00DB32F5"/>
    <w:rsid w:val="00E35A5B"/>
    <w:rsid w:val="00E67016"/>
    <w:rsid w:val="00E675D3"/>
    <w:rsid w:val="00E96F84"/>
    <w:rsid w:val="00EA2929"/>
    <w:rsid w:val="00EA58D0"/>
    <w:rsid w:val="00F169C9"/>
    <w:rsid w:val="00F24501"/>
    <w:rsid w:val="00F37B3B"/>
    <w:rsid w:val="00F61EDD"/>
    <w:rsid w:val="00F86BFF"/>
    <w:rsid w:val="00FA375F"/>
    <w:rsid w:val="00FC7B5D"/>
    <w:rsid w:val="00FD0C1B"/>
    <w:rsid w:val="00FD3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05"/>
    <w:pPr>
      <w:spacing w:before="0"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2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B96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305"/>
    <w:pPr>
      <w:spacing w:before="0"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2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B9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Administrator_PC</cp:lastModifiedBy>
  <cp:revision>2</cp:revision>
  <cp:lastPrinted>2019-02-15T08:59:00Z</cp:lastPrinted>
  <dcterms:created xsi:type="dcterms:W3CDTF">2019-02-15T09:00:00Z</dcterms:created>
  <dcterms:modified xsi:type="dcterms:W3CDTF">2019-02-15T09:00:00Z</dcterms:modified>
</cp:coreProperties>
</file>